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CB773" w14:textId="77777777" w:rsidR="00687001" w:rsidRDefault="000A75D8" w:rsidP="000A75D8">
      <w:pPr>
        <w:jc w:val="center"/>
      </w:pPr>
      <w:r>
        <w:t>Eastlake School Community Council Meeting</w:t>
      </w:r>
    </w:p>
    <w:p w14:paraId="01A678CB" w14:textId="6EEE7315" w:rsidR="000A75D8" w:rsidRDefault="000A75D8" w:rsidP="000A75D8">
      <w:pPr>
        <w:jc w:val="center"/>
      </w:pPr>
      <w:r>
        <w:t>Thursday, October 4, 2018</w:t>
      </w:r>
    </w:p>
    <w:p w14:paraId="4CC1CF75" w14:textId="77777777" w:rsidR="000A75D8" w:rsidRDefault="000A75D8" w:rsidP="000A75D8">
      <w:pPr>
        <w:jc w:val="center"/>
      </w:pPr>
    </w:p>
    <w:p w14:paraId="4634B41C" w14:textId="0A0989A5" w:rsidR="000A75D8" w:rsidRDefault="000A75D8" w:rsidP="000A75D8">
      <w:pPr>
        <w:pStyle w:val="ListParagraph"/>
        <w:numPr>
          <w:ilvl w:val="0"/>
          <w:numId w:val="1"/>
        </w:numPr>
      </w:pPr>
      <w:r>
        <w:t>Welcome</w:t>
      </w:r>
    </w:p>
    <w:p w14:paraId="2AF2248F" w14:textId="77777777" w:rsidR="000A75D8" w:rsidRDefault="000A75D8" w:rsidP="000A75D8">
      <w:pPr>
        <w:pStyle w:val="ListParagraph"/>
      </w:pPr>
    </w:p>
    <w:p w14:paraId="7BD58377" w14:textId="6551B13E" w:rsidR="000A75D8" w:rsidRDefault="000A75D8" w:rsidP="000A75D8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Discussion with Tracy Miller and Dr. Anthony Godfrey regarding proposed boundary changes</w:t>
      </w:r>
    </w:p>
    <w:sectPr w:rsidR="000A7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271B0"/>
    <w:multiLevelType w:val="hybridMultilevel"/>
    <w:tmpl w:val="B6A2F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D8"/>
    <w:rsid w:val="000A75D8"/>
    <w:rsid w:val="0042123D"/>
    <w:rsid w:val="00687001"/>
    <w:rsid w:val="00FB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C368F"/>
  <w15:chartTrackingRefBased/>
  <w15:docId w15:val="{450ADAB7-03C9-41F2-BE82-C453F181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Hatch</dc:creator>
  <cp:keywords/>
  <dc:description/>
  <cp:lastModifiedBy>Microsoft Office User</cp:lastModifiedBy>
  <cp:revision>2</cp:revision>
  <dcterms:created xsi:type="dcterms:W3CDTF">2018-10-03T15:30:00Z</dcterms:created>
  <dcterms:modified xsi:type="dcterms:W3CDTF">2018-10-03T15:30:00Z</dcterms:modified>
</cp:coreProperties>
</file>